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D6" w:rsidRDefault="00CA3569">
      <w:r>
        <w:t>Vision</w:t>
      </w:r>
    </w:p>
    <w:p w:rsidR="00CA3569" w:rsidRDefault="00CA3569"/>
    <w:p w:rsidR="00CA3569" w:rsidRDefault="00CA3569"/>
    <w:p w:rsidR="00CA3569" w:rsidRDefault="00CA3569"/>
    <w:p w:rsidR="002843B1" w:rsidRDefault="00CA3569" w:rsidP="002843B1">
      <w:pPr>
        <w:pStyle w:val="ListParagraph"/>
      </w:pPr>
      <w:r>
        <w:t>The NRIBS</w:t>
      </w:r>
      <w:r w:rsidR="002843B1">
        <w:t xml:space="preserve"> is a vital leader in promoting access to international education and advocates for the development of new IB programs</w:t>
      </w:r>
      <w:r w:rsidR="002843B1" w:rsidRPr="002843B1">
        <w:t xml:space="preserve"> </w:t>
      </w:r>
      <w:r w:rsidR="002843B1">
        <w:t xml:space="preserve">within the </w:t>
      </w:r>
      <w:r w:rsidR="004439A9">
        <w:t>r</w:t>
      </w:r>
      <w:r w:rsidR="002843B1">
        <w:t xml:space="preserve">egion. </w:t>
      </w:r>
    </w:p>
    <w:p w:rsidR="00CA3569" w:rsidRDefault="004439A9" w:rsidP="00CA3569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P</w:t>
      </w:r>
      <w:r w:rsidR="002843B1">
        <w:t>rovide</w:t>
      </w:r>
      <w:r w:rsidR="00CA3569">
        <w:t xml:space="preserve"> a network for collaboration among professional staff of IB Programs.  </w:t>
      </w:r>
    </w:p>
    <w:p w:rsidR="00CA3569" w:rsidRDefault="00CA3569" w:rsidP="00CA3569">
      <w:pPr>
        <w:pStyle w:val="ListParagraph"/>
        <w:numPr>
          <w:ilvl w:val="0"/>
          <w:numId w:val="1"/>
        </w:numPr>
      </w:pPr>
      <w:r>
        <w:t>Facilitate K-20 continuing program development, curriculum improvement, and curriculum implementation.</w:t>
      </w:r>
    </w:p>
    <w:p w:rsidR="00CA3569" w:rsidRDefault="00CA3569" w:rsidP="00CA3569">
      <w:pPr>
        <w:pStyle w:val="ListParagraph"/>
        <w:numPr>
          <w:ilvl w:val="0"/>
          <w:numId w:val="1"/>
        </w:numPr>
      </w:pPr>
      <w:r>
        <w:t>Encouraging meaningful participation of all IB stakeholders, and fostering a spirit of collaboration among it member schools and with the IB Americas office.</w:t>
      </w:r>
    </w:p>
    <w:p w:rsidR="00CA3569" w:rsidRDefault="00CA3569" w:rsidP="00CA3569">
      <w:pPr>
        <w:pStyle w:val="ListParagraph"/>
        <w:numPr>
          <w:ilvl w:val="0"/>
          <w:numId w:val="1"/>
        </w:numPr>
      </w:pPr>
      <w:r>
        <w:t>To provide centralized communication for all member programs for general policy, concerns, needs, and ideas</w:t>
      </w:r>
    </w:p>
    <w:p w:rsidR="00CA3569" w:rsidRDefault="00CA3569" w:rsidP="00CA3569">
      <w:pPr>
        <w:pStyle w:val="ListParagraph"/>
        <w:numPr>
          <w:ilvl w:val="0"/>
          <w:numId w:val="1"/>
        </w:numPr>
      </w:pPr>
      <w:r>
        <w:t>Provide publicity and support of IB Programs and achievements of IB students in the region.</w:t>
      </w:r>
    </w:p>
    <w:p w:rsidR="00CA3569" w:rsidRDefault="002843B1" w:rsidP="002843B1">
      <w:pPr>
        <w:pStyle w:val="ListParagraph"/>
        <w:numPr>
          <w:ilvl w:val="0"/>
          <w:numId w:val="1"/>
        </w:numPr>
      </w:pPr>
      <w:r>
        <w:t>Purpose</w:t>
      </w:r>
    </w:p>
    <w:p w:rsidR="00CA3569" w:rsidRDefault="00CA3569"/>
    <w:p w:rsidR="00CA3569" w:rsidRDefault="00CA3569">
      <w:r>
        <w:tab/>
      </w:r>
    </w:p>
    <w:p w:rsidR="00CA3569" w:rsidRDefault="00CA3569">
      <w:r>
        <w:tab/>
      </w:r>
    </w:p>
    <w:p w:rsidR="00CA3569" w:rsidRDefault="00CA3569">
      <w:r>
        <w:tab/>
      </w:r>
    </w:p>
    <w:p w:rsidR="00CA3569" w:rsidRDefault="00CA3569">
      <w:r>
        <w:tab/>
      </w:r>
    </w:p>
    <w:p w:rsidR="00CA3569" w:rsidRDefault="00CA3569"/>
    <w:p w:rsidR="00CA3569" w:rsidRDefault="00CA3569">
      <w:r>
        <w:tab/>
      </w:r>
      <w:r>
        <w:tab/>
      </w:r>
    </w:p>
    <w:sectPr w:rsidR="00CA3569" w:rsidSect="00985BD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82251"/>
    <w:multiLevelType w:val="hybridMultilevel"/>
    <w:tmpl w:val="C81EB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569"/>
    <w:rsid w:val="002843B1"/>
    <w:rsid w:val="004439A9"/>
    <w:rsid w:val="00985BD6"/>
    <w:rsid w:val="00CA3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318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5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5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612</Characters>
  <Application>Microsoft Macintosh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Anderson</dc:creator>
  <cp:keywords/>
  <dc:description/>
  <cp:lastModifiedBy>Susan Anderson</cp:lastModifiedBy>
  <cp:revision>1</cp:revision>
  <dcterms:created xsi:type="dcterms:W3CDTF">2014-10-01T22:47:00Z</dcterms:created>
  <dcterms:modified xsi:type="dcterms:W3CDTF">2014-10-01T23:18:00Z</dcterms:modified>
</cp:coreProperties>
</file>